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62" w:rsidRDefault="0094246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42462" w:rsidRDefault="0097733C">
      <w:pPr>
        <w:spacing w:line="200" w:lineRule="atLeast"/>
        <w:ind w:left="4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30020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62" w:rsidRDefault="0097733C" w:rsidP="00F75CA8">
      <w:pPr>
        <w:pStyle w:val="BodyText"/>
        <w:spacing w:line="296" w:lineRule="exact"/>
        <w:ind w:right="1695"/>
        <w:jc w:val="center"/>
      </w:pPr>
      <w:r>
        <w:t>The</w:t>
      </w:r>
      <w:r>
        <w:rPr>
          <w:spacing w:val="-13"/>
        </w:rPr>
        <w:t xml:space="preserve"> </w:t>
      </w:r>
      <w:r>
        <w:t>Electronics</w:t>
      </w:r>
      <w:r>
        <w:rPr>
          <w:spacing w:val="-12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Hoffman</w:t>
      </w:r>
      <w:r>
        <w:rPr>
          <w:spacing w:val="-12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Form</w:t>
      </w:r>
    </w:p>
    <w:p w:rsidR="00F75CA8" w:rsidRPr="00F75CA8" w:rsidRDefault="0097733C" w:rsidP="00F75C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/>
          <w:spacing w:val="-1"/>
        </w:rPr>
        <w:t>2018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Essay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Topic:</w:t>
      </w:r>
      <w:r w:rsidR="00F75CA8">
        <w:rPr>
          <w:rFonts w:ascii="Arial"/>
        </w:rPr>
        <w:t xml:space="preserve"> </w:t>
      </w:r>
      <w:r w:rsidR="00F75CA8">
        <w:rPr>
          <w:rFonts w:ascii="Arial"/>
        </w:rPr>
        <w:br/>
      </w:r>
      <w:r w:rsidR="00AB2F2E">
        <w:rPr>
          <w:rFonts w:ascii="Arial" w:hAnsi="Arial" w:cs="Arial"/>
          <w:iCs/>
          <w:sz w:val="24"/>
          <w:szCs w:val="24"/>
        </w:rPr>
        <w:t>“</w:t>
      </w:r>
      <w:r w:rsidR="00F75CA8" w:rsidRPr="00F75CA8">
        <w:rPr>
          <w:rFonts w:ascii="Arial" w:hAnsi="Arial" w:cs="Arial"/>
          <w:iCs/>
          <w:sz w:val="24"/>
          <w:szCs w:val="24"/>
        </w:rPr>
        <w:t>Tailoring Material Properties through Defect Engineering for Electronic Ceramics</w:t>
      </w:r>
      <w:r w:rsidR="00AB2F2E">
        <w:rPr>
          <w:rFonts w:ascii="Arial" w:hAnsi="Arial" w:cs="Arial"/>
          <w:iCs/>
          <w:sz w:val="24"/>
          <w:szCs w:val="24"/>
        </w:rPr>
        <w:t>”</w:t>
      </w:r>
    </w:p>
    <w:p w:rsidR="00942462" w:rsidRDefault="00942462" w:rsidP="00F75CA8">
      <w:pPr>
        <w:spacing w:line="251" w:lineRule="exact"/>
        <w:ind w:left="2636" w:right="1695"/>
        <w:jc w:val="center"/>
        <w:rPr>
          <w:rFonts w:ascii="Arial" w:eastAsia="Arial" w:hAnsi="Arial" w:cs="Arial"/>
        </w:rPr>
      </w:pPr>
    </w:p>
    <w:p w:rsidR="00942462" w:rsidRDefault="0097733C" w:rsidP="00F75CA8">
      <w:pPr>
        <w:spacing w:line="200" w:lineRule="atLeast"/>
        <w:ind w:left="13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2400" cy="152400"/>
                <wp:effectExtent l="0" t="4445" r="63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0" y="0"/>
                          <a:chExt cx="240" cy="24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240"/>
                            <a:chOff x="0" y="0"/>
                            <a:chExt cx="240" cy="24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24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h 240"/>
                                <a:gd name="T2" fmla="*/ 240 w 240"/>
                                <a:gd name="T3" fmla="*/ 240 h 240"/>
                                <a:gd name="T4" fmla="*/ 240 w 240"/>
                                <a:gd name="T5" fmla="*/ 0 h 240"/>
                                <a:gd name="T6" fmla="*/ 0 w 240"/>
                                <a:gd name="T7" fmla="*/ 0 h 240"/>
                                <a:gd name="T8" fmla="*/ 0 w 240"/>
                                <a:gd name="T9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0" cy="240"/>
                            <a:chOff x="0" y="0"/>
                            <a:chExt cx="240" cy="24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0" cy="24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h 240"/>
                                <a:gd name="T2" fmla="*/ 240 w 240"/>
                                <a:gd name="T3" fmla="*/ 240 h 240"/>
                                <a:gd name="T4" fmla="*/ 240 w 240"/>
                                <a:gd name="T5" fmla="*/ 0 h 240"/>
                                <a:gd name="T6" fmla="*/ 0 w 240"/>
                                <a:gd name="T7" fmla="*/ 0 h 240"/>
                                <a:gd name="T8" fmla="*/ 0 w 240"/>
                                <a:gd name="T9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6B406" id="Group 13" o:spid="_x0000_s1026" style="width:12pt;height:12pt;mso-position-horizontal-relative:char;mso-position-vertical-relative:line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">
                <v:group id="Group 16" o:spid="_x0000_s1027" style="position:absolute;width:240;height:24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CYsEA&#10;AADbAAAADwAAAGRycy9kb3ducmV2LnhtbERPTWsCMRC9F/wPYQRvNavSWrZGkULFY11F7G1Iprur&#10;m8mSRHf996ZQ6G0e73MWq9424kY+1I4VTMYZCGLtTM2lgsP+8/kNRIjIBhvHpOBOAVbLwdMCc+M6&#10;3tGtiKVIIRxyVFDF2OZSBl2RxTB2LXHifpy3GBP0pTQeuxRuGznNsldpsebUUGFLHxXpS3G1Ck4z&#10;X7j57JzNv/T2Wx/vm2t3mio1GvbrdxCR+vgv/nNvTZr/Ar+/p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VwmLBAAAA2wAAAA8AAAAAAAAAAAAAAAAAmAIAAGRycy9kb3du&#10;cmV2LnhtbFBLBQYAAAAABAAEAPUAAACGAwAAAAA=&#10;" path="m,240r240,l240,,,,,240xe" fillcolor="#fefefe" stroked="f">
                    <v:path arrowok="t" o:connecttype="custom" o:connectlocs="0,240;240,240;240,0;0,0;0,240" o:connectangles="0,0,0,0,0"/>
                  </v:shape>
                </v:group>
                <v:group id="Group 14" o:spid="_x0000_s1029" style="position:absolute;width:240;height:240" coordsize="2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5jsEA&#10;AADbAAAADwAAAGRycy9kb3ducmV2LnhtbERP32vCMBB+H/g/hBP2NtMprKMaZQgOH7dOxL0dydlW&#10;m0tJoq3//SIIe7uP7+ctVoNtxZV8aBwreJ1kIIi1Mw1XCnY/m5d3ECEiG2wdk4IbBVgtR08LLIzr&#10;+ZuuZaxECuFQoII6xq6QMuiaLIaJ64gTd3TeYkzQV9J47FO4beU0y96kxYZTQ40drWvS5/JiFRxm&#10;vnT57JTlX3r7q/e3z0t/mCr1PB4+5iAiDfFf/HBvTZqfw/2Xd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+Y7BAAAA2wAAAA8AAAAAAAAAAAAAAAAAmAIAAGRycy9kb3du&#10;cmV2LnhtbFBLBQYAAAAABAAEAPUAAACGAwAAAAA=&#10;" path="m,240r240,l240,,,,,240xe" fillcolor="#fefefe" stroked="f">
                    <v:path arrowok="t" o:connecttype="custom" o:connectlocs="0,240;240,240;240,0;0,0;0,24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pacing w:val="-1"/>
        </w:rPr>
        <w:t>Application Deadline: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15</w:t>
      </w:r>
      <w:proofErr w:type="spellStart"/>
      <w:r>
        <w:rPr>
          <w:rFonts w:ascii="Arial"/>
          <w:spacing w:val="-1"/>
          <w:position w:val="10"/>
          <w:sz w:val="14"/>
        </w:rPr>
        <w:t>th</w:t>
      </w:r>
      <w:proofErr w:type="spellEnd"/>
      <w:r>
        <w:rPr>
          <w:rFonts w:ascii="Arial"/>
          <w:spacing w:val="22"/>
          <w:position w:val="10"/>
          <w:sz w:val="14"/>
        </w:rPr>
        <w:t xml:space="preserve"> </w:t>
      </w:r>
      <w:r>
        <w:rPr>
          <w:rFonts w:ascii="Arial"/>
          <w:spacing w:val="-1"/>
        </w:rPr>
        <w:t>annually</w:t>
      </w:r>
    </w:p>
    <w:p w:rsidR="00942462" w:rsidRDefault="00942462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8532"/>
      </w:tblGrid>
      <w:tr w:rsidR="00942462">
        <w:trPr>
          <w:trHeight w:hRule="exact" w:val="328"/>
        </w:trPr>
        <w:tc>
          <w:tcPr>
            <w:tcW w:w="1137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42462" w:rsidRDefault="0097733C">
            <w:pPr>
              <w:pStyle w:val="TableParagraph"/>
              <w:spacing w:before="10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</w:p>
        </w:tc>
      </w:tr>
      <w:tr w:rsidR="00942462">
        <w:trPr>
          <w:trHeight w:hRule="exact" w:val="994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8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942462" w:rsidRPr="00ED62A1" w:rsidRDefault="00ED62A1">
            <w:pPr>
              <w:pStyle w:val="TableParagraph"/>
              <w:tabs>
                <w:tab w:val="left" w:pos="2348"/>
                <w:tab w:val="left" w:pos="4796"/>
                <w:tab w:val="left" w:pos="7243"/>
                <w:tab w:val="left" w:pos="8467"/>
              </w:tabs>
              <w:ind w:left="16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942462">
        <w:trPr>
          <w:trHeight w:hRule="exact" w:val="290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7733C">
            <w:pPr>
              <w:pStyle w:val="TableParagraph"/>
              <w:spacing w:before="1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Mailing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</w:tr>
      <w:tr w:rsidR="00942462">
        <w:trPr>
          <w:trHeight w:hRule="exact" w:val="285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/>
        </w:tc>
      </w:tr>
      <w:tr w:rsidR="00942462">
        <w:trPr>
          <w:trHeight w:hRule="exact" w:val="290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/>
        </w:tc>
      </w:tr>
      <w:tr w:rsidR="00942462">
        <w:trPr>
          <w:trHeight w:hRule="exact" w:val="771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942462" w:rsidRDefault="0097733C">
            <w:pPr>
              <w:pStyle w:val="TableParagraph"/>
              <w:ind w:left="230" w:right="9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Undergraduate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</w:t>
            </w:r>
          </w:p>
        </w:tc>
        <w:bookmarkStart w:id="0" w:name="_GoBack"/>
        <w:bookmarkEnd w:id="0"/>
      </w:tr>
      <w:tr w:rsidR="00942462">
        <w:trPr>
          <w:trHeight w:hRule="exact" w:val="641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462" w:rsidRDefault="0097733C">
            <w:pPr>
              <w:pStyle w:val="TableParagraph"/>
              <w:spacing w:before="13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University</w:t>
            </w:r>
          </w:p>
        </w:tc>
      </w:tr>
      <w:tr w:rsidR="00942462">
        <w:trPr>
          <w:trHeight w:hRule="exact" w:val="559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942462" w:rsidRDefault="0097733C">
            <w:pPr>
              <w:pStyle w:val="TableParagraph"/>
              <w:tabs>
                <w:tab w:val="left" w:pos="5116"/>
                <w:tab w:val="left" w:pos="7696"/>
              </w:tabs>
              <w:ind w:left="2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GPA</w:t>
            </w:r>
            <w:r>
              <w:rPr>
                <w:rFonts w:ascii="Arial"/>
                <w:sz w:val="20"/>
              </w:rPr>
              <w:tab/>
              <w:t>Science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GPA</w:t>
            </w:r>
            <w:r>
              <w:rPr>
                <w:rFonts w:ascii="Arial"/>
                <w:sz w:val="20"/>
              </w:rPr>
              <w:tab/>
              <w:t>Total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Credits</w:t>
            </w:r>
          </w:p>
        </w:tc>
      </w:tr>
      <w:tr w:rsidR="00942462">
        <w:trPr>
          <w:trHeight w:hRule="exact" w:val="56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PSAT/SAT/ACT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Scores</w:t>
            </w:r>
          </w:p>
        </w:tc>
        <w:tc>
          <w:tcPr>
            <w:tcW w:w="8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942462" w:rsidRDefault="0097733C">
            <w:pPr>
              <w:pStyle w:val="TableParagraph"/>
              <w:ind w:left="1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Exam</w:t>
            </w:r>
          </w:p>
        </w:tc>
      </w:tr>
      <w:tr w:rsidR="00942462">
        <w:trPr>
          <w:trHeight w:hRule="exact" w:val="559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Extracurricular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</w:tr>
      <w:tr w:rsidR="00942462">
        <w:trPr>
          <w:trHeight w:hRule="exact" w:val="394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7733C">
            <w:pPr>
              <w:pStyle w:val="TableParagraph"/>
              <w:spacing w:before="12"/>
              <w:ind w:left="230" w:right="9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(attach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sheets</w:t>
            </w:r>
            <w:r>
              <w:rPr>
                <w:rFonts w:ascii="Arial"/>
                <w:sz w:val="16"/>
              </w:rPr>
              <w:t xml:space="preserve"> if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necessary)</w:t>
            </w:r>
          </w:p>
        </w:tc>
      </w:tr>
      <w:tr w:rsidR="00942462">
        <w:trPr>
          <w:trHeight w:hRule="exact" w:val="285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/>
        </w:tc>
      </w:tr>
      <w:tr w:rsidR="00942462">
        <w:trPr>
          <w:trHeight w:hRule="exact" w:val="565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Advisor*</w:t>
            </w:r>
          </w:p>
        </w:tc>
      </w:tr>
      <w:tr w:rsidR="00942462">
        <w:trPr>
          <w:trHeight w:hRule="exact" w:val="281"/>
        </w:trPr>
        <w:tc>
          <w:tcPr>
            <w:tcW w:w="11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7733C">
            <w:pPr>
              <w:pStyle w:val="TableParagraph"/>
              <w:spacing w:before="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</w:tr>
      <w:tr w:rsidR="00942462">
        <w:trPr>
          <w:trHeight w:hRule="exact" w:val="28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/>
        </w:tc>
        <w:tc>
          <w:tcPr>
            <w:tcW w:w="8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/>
        </w:tc>
      </w:tr>
      <w:tr w:rsidR="00942462">
        <w:trPr>
          <w:trHeight w:hRule="exact" w:val="288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/>
        </w:tc>
        <w:tc>
          <w:tcPr>
            <w:tcW w:w="8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42462"/>
        </w:tc>
      </w:tr>
      <w:tr w:rsidR="00942462">
        <w:trPr>
          <w:trHeight w:hRule="exact" w:val="296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7733C">
            <w:pPr>
              <w:pStyle w:val="TableParagraph"/>
              <w:spacing w:before="19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</w:p>
        </w:tc>
        <w:tc>
          <w:tcPr>
            <w:tcW w:w="8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2462" w:rsidRDefault="0097733C">
            <w:pPr>
              <w:pStyle w:val="TableParagraph"/>
              <w:tabs>
                <w:tab w:val="left" w:pos="580"/>
                <w:tab w:val="left" w:pos="3316"/>
              </w:tabs>
              <w:spacing w:before="46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</w:t>
            </w:r>
            <w:r>
              <w:rPr>
                <w:rFonts w:ascii="Arial"/>
                <w:w w:val="95"/>
                <w:sz w:val="20"/>
              </w:rPr>
              <w:tab/>
              <w:t>)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E-mail</w:t>
            </w:r>
          </w:p>
        </w:tc>
      </w:tr>
      <w:tr w:rsidR="00942462">
        <w:trPr>
          <w:trHeight w:hRule="exact" w:val="84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462" w:rsidRDefault="00942462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Applicant's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Signature</w:t>
            </w:r>
          </w:p>
        </w:tc>
        <w:tc>
          <w:tcPr>
            <w:tcW w:w="85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42462" w:rsidRDefault="0094246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462" w:rsidRDefault="0094246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42462" w:rsidRDefault="0097733C">
            <w:pPr>
              <w:pStyle w:val="TableParagraph"/>
              <w:spacing w:before="136"/>
              <w:ind w:left="13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942462">
        <w:trPr>
          <w:trHeight w:hRule="exact" w:val="562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42462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Advisor's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Signature</w:t>
            </w:r>
          </w:p>
        </w:tc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</w:tcPr>
          <w:p w:rsidR="00942462" w:rsidRDefault="0097733C">
            <w:pPr>
              <w:pStyle w:val="TableParagraph"/>
              <w:spacing w:line="20" w:lineRule="atLeast"/>
              <w:ind w:left="-6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39925" cy="7620"/>
                      <wp:effectExtent l="1905" t="4445" r="1270" b="698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7620"/>
                                <a:chOff x="0" y="0"/>
                                <a:chExt cx="3055" cy="12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044" cy="2"/>
                                  <a:chOff x="6" y="6"/>
                                  <a:chExt cx="3044" cy="2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04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044"/>
                                      <a:gd name="T2" fmla="+- 0 3049 6"/>
                                      <a:gd name="T3" fmla="*/ T2 w 30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44">
                                        <a:moveTo>
                                          <a:pt x="0" y="0"/>
                                        </a:moveTo>
                                        <a:lnTo>
                                          <a:pt x="30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81EFD" id="Group 5" o:spid="_x0000_s1026" style="width:152.75pt;height:.6pt;mso-position-horizontal-relative:char;mso-position-vertical-relative:line" coordsize="3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">
                      <v:group id="Group 6" o:spid="_x0000_s1027" style="position:absolute;left:6;top:6;width:3044;height:2" coordorigin="6,6" coordsize="3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28" style="position:absolute;left:6;top:6;width:3044;height:2;visibility:visible;mso-wrap-style:square;v-text-anchor:top" coordsize="3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3CcIA&#10;AADaAAAADwAAAGRycy9kb3ducmV2LnhtbESPQYvCMBSE7wv+h/AEb5oqom7XKKIW9LRaZff6aJ5t&#10;sXkpTdT6782CsMdhZr5h5svWVOJOjSstKxgOIhDEmdUl5wrOp6Q/A+E8ssbKMil4koPlovMxx1jb&#10;Bx/pnvpcBAi7GBUU3texlC4ryKAb2Jo4eBfbGPRBNrnUDT4C3FRyFEUTabDksFBgTeuCsmt6Mwo+&#10;x9+YlPnt97xJpvtDdTXbdPajVK/brr5AeGr9f/jd3mkFU/i7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cJwgAAANoAAAAPAAAAAAAAAAAAAAAAAJgCAABkcnMvZG93&#10;bnJldi54bWxQSwUGAAAAAAQABAD1AAAAhwMAAAAA&#10;" path="m,l3043,e" filled="f" strokeweight=".20497mm">
                          <v:path arrowok="t" o:connecttype="custom" o:connectlocs="0,0;304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42462" w:rsidRDefault="0094246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942462" w:rsidRDefault="0097733C">
            <w:pPr>
              <w:pStyle w:val="TableParagraph"/>
              <w:ind w:left="13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  <w:tr w:rsidR="00942462">
        <w:trPr>
          <w:trHeight w:hRule="exact" w:val="619"/>
        </w:trPr>
        <w:tc>
          <w:tcPr>
            <w:tcW w:w="1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462" w:rsidRDefault="0097733C">
            <w:pPr>
              <w:pStyle w:val="TableParagraph"/>
              <w:spacing w:line="20" w:lineRule="atLeast"/>
              <w:ind w:left="283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39925" cy="7620"/>
                      <wp:effectExtent l="6985" t="8890" r="571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7620"/>
                                <a:chOff x="0" y="0"/>
                                <a:chExt cx="3055" cy="12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044" cy="2"/>
                                  <a:chOff x="6" y="6"/>
                                  <a:chExt cx="3044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044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044"/>
                                      <a:gd name="T2" fmla="+- 0 3049 6"/>
                                      <a:gd name="T3" fmla="*/ T2 w 304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44">
                                        <a:moveTo>
                                          <a:pt x="0" y="0"/>
                                        </a:moveTo>
                                        <a:lnTo>
                                          <a:pt x="30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F79BF" id="Group 2" o:spid="_x0000_s1026" style="width:152.75pt;height:.6pt;mso-position-horizontal-relative:char;mso-position-vertical-relative:line" coordsize="3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">
                      <v:group id="Group 3" o:spid="_x0000_s1027" style="position:absolute;left:6;top:6;width:3044;height:2" coordorigin="6,6" coordsize="3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6;top:6;width:3044;height:2;visibility:visible;mso-wrap-style:square;v-text-anchor:top" coordsize="3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fsQA&#10;AADaAAAADwAAAGRycy9kb3ducmV2LnhtbESPQWvCQBSE74L/YXlCb82mJdQYXYPYBtqTNhW9PrKv&#10;STD7NmRXTf99t1DwOMzMN8wqH00nrjS41rKCpygGQVxZ3XKt4PBVPKYgnEfW2FkmBT/kIF9PJyvM&#10;tL3xJ11LX4sAYZehgsb7PpPSVQ0ZdJHtiYP3bQeDPsihlnrAW4CbTj7H8Ys02HJYaLCnbUPVubwY&#10;BYtkh0VbX06H12L+se/O5q1Mj0o9zMbNEoSn0d/D/+13rSCB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qX7EAAAA2gAAAA8AAAAAAAAAAAAAAAAAmAIAAGRycy9k&#10;b3ducmV2LnhtbFBLBQYAAAAABAAEAPUAAACJAwAAAAA=&#10;" path="m,l3043,e" filled="f" strokeweight=".20497mm">
                          <v:path arrowok="t" o:connecttype="custom" o:connectlocs="0,0;304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42462" w:rsidRDefault="00942462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462" w:rsidRDefault="0097733C">
            <w:pPr>
              <w:pStyle w:val="TableParagraph"/>
              <w:ind w:left="2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*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Essay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Recommendation letter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must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1"/>
                <w:sz w:val="21"/>
              </w:rPr>
              <w:t xml:space="preserve"> emailed directly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to:</w:t>
            </w:r>
          </w:p>
        </w:tc>
      </w:tr>
      <w:tr w:rsidR="00942462" w:rsidTr="009E5CC6">
        <w:trPr>
          <w:trHeight w:hRule="exact" w:val="2033"/>
        </w:trPr>
        <w:tc>
          <w:tcPr>
            <w:tcW w:w="1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462" w:rsidRPr="0097733C" w:rsidRDefault="0097733C">
            <w:pPr>
              <w:pStyle w:val="TableParagraph"/>
              <w:spacing w:before="5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 w:rsidRPr="0097733C">
              <w:rPr>
                <w:rFonts w:ascii="Arial" w:hAnsi="Arial" w:cs="Arial"/>
                <w:sz w:val="20"/>
                <w:szCs w:val="20"/>
              </w:rPr>
              <w:t xml:space="preserve">Hui (Claire) </w:t>
            </w:r>
            <w:proofErr w:type="spellStart"/>
            <w:r w:rsidRPr="0097733C">
              <w:rPr>
                <w:rFonts w:ascii="Arial" w:hAnsi="Arial" w:cs="Arial"/>
                <w:sz w:val="20"/>
                <w:szCs w:val="20"/>
              </w:rPr>
              <w:t>Xiong</w:t>
            </w:r>
            <w:proofErr w:type="spellEnd"/>
          </w:p>
          <w:p w:rsidR="0097733C" w:rsidRPr="0097733C" w:rsidRDefault="0097733C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 w:rsidRPr="0097733C">
              <w:rPr>
                <w:rFonts w:ascii="Arial" w:eastAsia="Arial" w:hAnsi="Arial" w:cs="Arial"/>
                <w:sz w:val="20"/>
                <w:szCs w:val="20"/>
              </w:rPr>
              <w:t xml:space="preserve">    Boise State University </w:t>
            </w:r>
            <w:r w:rsidRPr="0097733C">
              <w:rPr>
                <w:rFonts w:ascii="Arial" w:eastAsia="Arial" w:hAnsi="Arial" w:cs="Arial"/>
                <w:sz w:val="20"/>
                <w:szCs w:val="20"/>
              </w:rPr>
              <w:br/>
              <w:t xml:space="preserve">    </w:t>
            </w:r>
            <w:hyperlink r:id="rId6" w:history="1">
              <w:r w:rsidRPr="0097733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clairexiong@boisestate.edu</w:t>
              </w:r>
            </w:hyperlink>
            <w:r w:rsidRPr="0097733C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</w:t>
            </w:r>
            <w:r w:rsidRPr="0097733C">
              <w:rPr>
                <w:rFonts w:ascii="Arial" w:eastAsia="Arial" w:hAnsi="Arial" w:cs="Arial"/>
                <w:sz w:val="20"/>
                <w:szCs w:val="20"/>
              </w:rPr>
              <w:t xml:space="preserve"> Phone: 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208.</w:t>
            </w:r>
            <w:r w:rsidRPr="0097733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426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97733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5671</w:t>
            </w:r>
          </w:p>
          <w:p w:rsidR="00942462" w:rsidRDefault="0097733C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42462" w:rsidRDefault="0097733C" w:rsidP="0097733C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   Nominations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should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also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Erica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Zimmerman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hyperlink r:id="rId7">
              <w:r>
                <w:rPr>
                  <w:rFonts w:ascii="Arial"/>
                  <w:sz w:val="21"/>
                </w:rPr>
                <w:t>at</w:t>
              </w:r>
              <w:r>
                <w:rPr>
                  <w:rFonts w:ascii="Arial"/>
                  <w:spacing w:val="-5"/>
                  <w:sz w:val="21"/>
                </w:rPr>
                <w:t xml:space="preserve"> </w:t>
              </w:r>
              <w:r>
                <w:rPr>
                  <w:rFonts w:ascii="Arial"/>
                  <w:color w:val="0000FF"/>
                  <w:sz w:val="21"/>
                  <w:u w:val="single" w:color="0000FF"/>
                </w:rPr>
                <w:t>ezimmerman</w:t>
              </w:r>
            </w:hyperlink>
            <w:r>
              <w:rPr>
                <w:rFonts w:ascii="Arial"/>
                <w:color w:val="0000FF"/>
                <w:sz w:val="21"/>
                <w:u w:val="single" w:color="0000FF"/>
              </w:rPr>
              <w:t>@ceramics.org</w:t>
            </w:r>
            <w:r>
              <w:rPr>
                <w:rFonts w:ascii="Arial"/>
                <w:sz w:val="21"/>
              </w:rPr>
              <w:t>.</w:t>
            </w:r>
          </w:p>
        </w:tc>
      </w:tr>
    </w:tbl>
    <w:p w:rsidR="006553E4" w:rsidRDefault="006553E4" w:rsidP="009E5CC6"/>
    <w:sectPr w:rsidR="006553E4">
      <w:type w:val="continuous"/>
      <w:pgSz w:w="12240" w:h="15840"/>
      <w:pgMar w:top="640" w:right="6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2"/>
    <w:rsid w:val="006553E4"/>
    <w:rsid w:val="00942462"/>
    <w:rsid w:val="0097733C"/>
    <w:rsid w:val="009E5CC6"/>
    <w:rsid w:val="00AB2F2E"/>
    <w:rsid w:val="00ED62A1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1076C-D09C-43B6-A85E-855280D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6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out@ceramic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irexiong@boise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A270-6BAF-4CB2-8AE8-F4C25829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ORNL-F733E37DC7</dc:creator>
  <cp:lastModifiedBy>Erica Zimmerman</cp:lastModifiedBy>
  <cp:revision>6</cp:revision>
  <dcterms:created xsi:type="dcterms:W3CDTF">2017-12-04T16:15:00Z</dcterms:created>
  <dcterms:modified xsi:type="dcterms:W3CDTF">2018-01-23T19:47:00Z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2017-12-04T00:00:00Z</vt:filetime>
  </property>
</Properties>
</file>